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195A" w:rsidRPr="0082415B" w:rsidRDefault="008B195A" w:rsidP="008B195A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82415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Календарно-тематическое планирование по предмету Основы безопасности и жизнедеятельности</w:t>
      </w:r>
    </w:p>
    <w:p w:rsidR="008B195A" w:rsidRPr="0082415B" w:rsidRDefault="008B195A" w:rsidP="008B195A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eastAsia="ru-RU"/>
        </w:rPr>
      </w:pPr>
      <w:r w:rsidRPr="0082415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9 класс</w:t>
      </w:r>
    </w:p>
    <w:tbl>
      <w:tblPr>
        <w:tblStyle w:val="a3"/>
        <w:tblW w:w="14737" w:type="dxa"/>
        <w:tblLayout w:type="fixed"/>
        <w:tblLook w:val="04A0" w:firstRow="1" w:lastRow="0" w:firstColumn="1" w:lastColumn="0" w:noHBand="0" w:noVBand="1"/>
      </w:tblPr>
      <w:tblGrid>
        <w:gridCol w:w="960"/>
        <w:gridCol w:w="993"/>
        <w:gridCol w:w="5413"/>
        <w:gridCol w:w="1276"/>
        <w:gridCol w:w="2410"/>
        <w:gridCol w:w="2126"/>
        <w:gridCol w:w="1559"/>
      </w:tblGrid>
      <w:tr w:rsidR="008B195A" w:rsidRPr="009F1E46" w:rsidTr="009E69E7">
        <w:trPr>
          <w:trHeight w:val="529"/>
        </w:trPr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95A" w:rsidRPr="009F1E46" w:rsidRDefault="008B195A" w:rsidP="00402D86">
            <w:pPr>
              <w:shd w:val="clear" w:color="auto" w:fill="FFFFFF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E46">
              <w:rPr>
                <w:rFonts w:ascii="Times New Roman" w:eastAsia="Times New Roman" w:hAnsi="Times New Roman"/>
                <w:sz w:val="24"/>
                <w:szCs w:val="24"/>
              </w:rPr>
              <w:t>Номер</w:t>
            </w:r>
          </w:p>
          <w:p w:rsidR="008B195A" w:rsidRPr="009F1E46" w:rsidRDefault="008B195A" w:rsidP="00402D86">
            <w:pPr>
              <w:shd w:val="clear" w:color="auto" w:fill="FFFFFF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gramStart"/>
            <w:r w:rsidRPr="009F1E46">
              <w:rPr>
                <w:rFonts w:ascii="Times New Roman" w:eastAsia="Times New Roman" w:hAnsi="Times New Roman"/>
                <w:sz w:val="24"/>
                <w:szCs w:val="24"/>
              </w:rPr>
              <w:t>урока</w:t>
            </w:r>
            <w:proofErr w:type="gramEnd"/>
          </w:p>
        </w:tc>
        <w:tc>
          <w:tcPr>
            <w:tcW w:w="6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95A" w:rsidRPr="009F1E46" w:rsidRDefault="008B195A" w:rsidP="00402D86">
            <w:pPr>
              <w:shd w:val="clear" w:color="auto" w:fill="FFFFFF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E46">
              <w:rPr>
                <w:rFonts w:ascii="Times New Roman" w:eastAsia="Times New Roman" w:hAnsi="Times New Roman"/>
                <w:sz w:val="24"/>
                <w:szCs w:val="24"/>
              </w:rPr>
              <w:t>Содержание</w:t>
            </w:r>
          </w:p>
          <w:p w:rsidR="008B195A" w:rsidRPr="009F1E46" w:rsidRDefault="009E69E7" w:rsidP="00402D86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темы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95A" w:rsidRPr="009F1E46" w:rsidRDefault="008B195A" w:rsidP="00402D86">
            <w:pPr>
              <w:shd w:val="clear" w:color="auto" w:fill="FFFFFF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E46">
              <w:rPr>
                <w:rFonts w:ascii="Times New Roman" w:eastAsia="Times New Roman" w:hAnsi="Times New Roman"/>
                <w:sz w:val="24"/>
                <w:szCs w:val="24"/>
              </w:rPr>
              <w:t>Количество</w:t>
            </w:r>
          </w:p>
          <w:p w:rsidR="008B195A" w:rsidRPr="009F1E46" w:rsidRDefault="008B195A" w:rsidP="00402D86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gramStart"/>
            <w:r w:rsidRPr="009F1E46">
              <w:rPr>
                <w:rFonts w:ascii="Times New Roman" w:eastAsia="Times New Roman" w:hAnsi="Times New Roman"/>
                <w:sz w:val="24"/>
                <w:szCs w:val="24"/>
              </w:rPr>
              <w:t>часов</w:t>
            </w:r>
            <w:proofErr w:type="gram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95A" w:rsidRPr="009F1E46" w:rsidRDefault="008B195A" w:rsidP="00402D86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E46">
              <w:rPr>
                <w:rFonts w:ascii="Times New Roman" w:eastAsia="Times New Roman" w:hAnsi="Times New Roman"/>
                <w:sz w:val="24"/>
                <w:szCs w:val="24"/>
              </w:rPr>
              <w:t>Оборудование урока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95A" w:rsidRPr="009F1E46" w:rsidRDefault="008B195A" w:rsidP="00402D86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E46">
              <w:rPr>
                <w:rFonts w:ascii="Times New Roman" w:eastAsia="Times New Roman" w:hAnsi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95A" w:rsidRPr="009F1E46" w:rsidRDefault="008B195A" w:rsidP="00402D86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E46">
              <w:rPr>
                <w:rFonts w:ascii="Times New Roman" w:eastAsia="Times New Roman" w:hAnsi="Times New Roman"/>
                <w:sz w:val="24"/>
                <w:szCs w:val="24"/>
              </w:rPr>
              <w:t>Примечание</w:t>
            </w:r>
          </w:p>
        </w:tc>
      </w:tr>
      <w:tr w:rsidR="008B195A" w:rsidRPr="009F1E46" w:rsidTr="009E69E7">
        <w:trPr>
          <w:trHeight w:val="396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95A" w:rsidRPr="009F1E46" w:rsidRDefault="008B195A" w:rsidP="00402D8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95A" w:rsidRPr="009F1E46" w:rsidRDefault="008B195A" w:rsidP="00402D86">
            <w:pPr>
              <w:shd w:val="clear" w:color="auto" w:fill="FFFFFF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дата</w:t>
            </w:r>
            <w:proofErr w:type="gramEnd"/>
          </w:p>
        </w:tc>
        <w:tc>
          <w:tcPr>
            <w:tcW w:w="5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95A" w:rsidRPr="009F1E46" w:rsidRDefault="008B195A" w:rsidP="00402D8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95A" w:rsidRPr="009F1E46" w:rsidRDefault="008B195A" w:rsidP="00402D8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95A" w:rsidRPr="009F1E46" w:rsidRDefault="008B195A" w:rsidP="00402D8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95A" w:rsidRPr="009F1E46" w:rsidRDefault="008B195A" w:rsidP="00402D8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95A" w:rsidRPr="009F1E46" w:rsidRDefault="008B195A" w:rsidP="00402D8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B195A" w:rsidRPr="009F1E46" w:rsidTr="009E69E7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95A" w:rsidRPr="009F1E46" w:rsidRDefault="008B195A" w:rsidP="00402D86">
            <w:pPr>
              <w:shd w:val="clear" w:color="auto" w:fill="FFFFFF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E46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95A" w:rsidRPr="009F1E46" w:rsidRDefault="008B195A" w:rsidP="00402D86">
            <w:pPr>
              <w:shd w:val="clear" w:color="auto" w:fill="FFFFFF"/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  <w:lang w:val="sah-RU"/>
              </w:rPr>
            </w:pPr>
          </w:p>
        </w:tc>
        <w:tc>
          <w:tcPr>
            <w:tcW w:w="5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95A" w:rsidRPr="009F1E46" w:rsidRDefault="008B195A" w:rsidP="00402D86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E46">
              <w:rPr>
                <w:rFonts w:ascii="Times New Roman" w:eastAsia="Times New Roman" w:hAnsi="Times New Roman"/>
                <w:sz w:val="24"/>
                <w:szCs w:val="24"/>
              </w:rPr>
              <w:t>России в мировом сообществе и национальная безопасность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95A" w:rsidRPr="009F1E46" w:rsidRDefault="008B195A" w:rsidP="00402D86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E46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95A" w:rsidRPr="009F1E46" w:rsidRDefault="008B195A" w:rsidP="008B195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E46">
              <w:rPr>
                <w:rFonts w:ascii="Times New Roman" w:eastAsia="Times New Roman" w:hAnsi="Times New Roman"/>
                <w:sz w:val="24"/>
                <w:szCs w:val="24"/>
              </w:rPr>
              <w:t>Книга, наглядное пособие, проектор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95A" w:rsidRPr="008B195A" w:rsidRDefault="008B195A" w:rsidP="00402D86">
            <w:pPr>
              <w:jc w:val="center"/>
              <w:rPr>
                <w:rFonts w:ascii="Times New Roman" w:eastAsia="Times New Roman" w:hAnsi="Times New Roman"/>
              </w:rPr>
            </w:pPr>
            <w:r w:rsidRPr="008B195A">
              <w:rPr>
                <w:rFonts w:ascii="Times New Roman" w:eastAsia="Times New Roman" w:hAnsi="Times New Roman"/>
              </w:rPr>
              <w:t>П. 1 стр.11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95A" w:rsidRPr="009F1E46" w:rsidRDefault="008B195A" w:rsidP="00402D86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B195A" w:rsidRPr="009F1E46" w:rsidTr="009E69E7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95A" w:rsidRPr="009F1E46" w:rsidRDefault="008B195A" w:rsidP="00402D86">
            <w:pPr>
              <w:shd w:val="clear" w:color="auto" w:fill="FFFFFF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E46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95A" w:rsidRPr="009F1E46" w:rsidRDefault="008B195A" w:rsidP="00402D86">
            <w:pPr>
              <w:shd w:val="clear" w:color="auto" w:fill="FFFFFF"/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  <w:lang w:val="sah-RU"/>
              </w:rPr>
            </w:pPr>
          </w:p>
        </w:tc>
        <w:tc>
          <w:tcPr>
            <w:tcW w:w="5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95A" w:rsidRPr="009F1E46" w:rsidRDefault="008B195A" w:rsidP="00402D86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E46">
              <w:rPr>
                <w:rFonts w:ascii="Times New Roman" w:eastAsia="Times New Roman" w:hAnsi="Times New Roman"/>
                <w:sz w:val="24"/>
                <w:szCs w:val="24"/>
              </w:rPr>
              <w:t>Национальные интересы России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 w:rsidRPr="009F1E46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9F1E46">
              <w:rPr>
                <w:rFonts w:ascii="Times New Roman" w:eastAsia="Times New Roman" w:hAnsi="Times New Roman"/>
                <w:sz w:val="24"/>
                <w:szCs w:val="24"/>
              </w:rPr>
              <w:t>Основные угрозы национальным интересам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95A" w:rsidRPr="009F1E46" w:rsidRDefault="008B195A" w:rsidP="00402D86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E46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95A" w:rsidRPr="009F1E46" w:rsidRDefault="008B195A" w:rsidP="008B195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E46">
              <w:rPr>
                <w:rFonts w:ascii="Times New Roman" w:eastAsia="Times New Roman" w:hAnsi="Times New Roman"/>
                <w:sz w:val="24"/>
                <w:szCs w:val="24"/>
              </w:rPr>
              <w:t>Книга, наглядное пособие, проектор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95A" w:rsidRPr="008B195A" w:rsidRDefault="008B195A" w:rsidP="00402D86">
            <w:pPr>
              <w:jc w:val="center"/>
              <w:rPr>
                <w:rFonts w:ascii="Times New Roman" w:eastAsia="Times New Roman" w:hAnsi="Times New Roman"/>
              </w:rPr>
            </w:pPr>
            <w:r w:rsidRPr="008B195A">
              <w:rPr>
                <w:rFonts w:ascii="Times New Roman" w:eastAsia="Times New Roman" w:hAnsi="Times New Roman"/>
              </w:rPr>
              <w:t>П.2,3</w:t>
            </w:r>
            <w:r>
              <w:rPr>
                <w:rFonts w:ascii="Times New Roman" w:eastAsia="Times New Roman" w:hAnsi="Times New Roman"/>
              </w:rPr>
              <w:t>стр.16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95A" w:rsidRPr="009F1E46" w:rsidRDefault="008B195A" w:rsidP="00402D86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B195A" w:rsidRPr="009F1E46" w:rsidTr="009E69E7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95A" w:rsidRPr="009F1E46" w:rsidRDefault="00F76486" w:rsidP="00402D86">
            <w:pPr>
              <w:shd w:val="clear" w:color="auto" w:fill="FFFFFF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95A" w:rsidRPr="009F1E46" w:rsidRDefault="008B195A" w:rsidP="00402D86">
            <w:pPr>
              <w:shd w:val="clear" w:color="auto" w:fill="FFFFFF"/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  <w:lang w:val="sah-RU"/>
              </w:rPr>
            </w:pPr>
          </w:p>
        </w:tc>
        <w:tc>
          <w:tcPr>
            <w:tcW w:w="5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95A" w:rsidRPr="009F1E46" w:rsidRDefault="008B195A" w:rsidP="00402D86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E46">
              <w:rPr>
                <w:rFonts w:ascii="Times New Roman" w:eastAsia="Times New Roman" w:hAnsi="Times New Roman"/>
                <w:sz w:val="24"/>
                <w:szCs w:val="24"/>
              </w:rPr>
              <w:t>Организация обороны Российской Федерации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. </w:t>
            </w:r>
            <w:r w:rsidRPr="009F1E46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9F1E46">
              <w:rPr>
                <w:rFonts w:ascii="Times New Roman" w:eastAsia="Times New Roman" w:hAnsi="Times New Roman"/>
                <w:sz w:val="24"/>
                <w:szCs w:val="24"/>
              </w:rPr>
              <w:t>Правовые основы обороны государства и воинской обязанности граждан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95A" w:rsidRPr="009F1E46" w:rsidRDefault="008B195A" w:rsidP="00402D86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E46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95A" w:rsidRPr="009F1E46" w:rsidRDefault="009E69E7" w:rsidP="00402D8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Книга, наглядное 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пособие, </w:t>
            </w:r>
            <w:r w:rsidR="008B195A" w:rsidRPr="009F1E46">
              <w:rPr>
                <w:rFonts w:ascii="Times New Roman" w:eastAsia="Times New Roman" w:hAnsi="Times New Roman"/>
                <w:sz w:val="24"/>
                <w:szCs w:val="24"/>
              </w:rPr>
              <w:t xml:space="preserve"> проектор</w:t>
            </w:r>
            <w:proofErr w:type="gram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95A" w:rsidRPr="009F1E46" w:rsidRDefault="008B195A" w:rsidP="00402D86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П.4,5 стр.27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95A" w:rsidRPr="009F1E46" w:rsidRDefault="008B195A" w:rsidP="00402D86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B195A" w:rsidRPr="009F1E46" w:rsidTr="009E69E7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95A" w:rsidRPr="009F1E46" w:rsidRDefault="00F76486" w:rsidP="00402D86">
            <w:pPr>
              <w:shd w:val="clear" w:color="auto" w:fill="FFFFFF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95A" w:rsidRPr="009F1E46" w:rsidRDefault="008B195A" w:rsidP="00402D86">
            <w:pPr>
              <w:shd w:val="clear" w:color="auto" w:fill="FFFFFF"/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  <w:lang w:val="sah-RU"/>
              </w:rPr>
            </w:pPr>
          </w:p>
        </w:tc>
        <w:tc>
          <w:tcPr>
            <w:tcW w:w="5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95A" w:rsidRPr="009F1E46" w:rsidRDefault="008B195A" w:rsidP="008B195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E46">
              <w:rPr>
                <w:rFonts w:ascii="Times New Roman" w:eastAsia="Times New Roman" w:hAnsi="Times New Roman"/>
                <w:sz w:val="24"/>
                <w:szCs w:val="24"/>
              </w:rPr>
              <w:t>МЧС – России федеральный уполномоченный орган в сфере гражданской обороны</w:t>
            </w:r>
            <w:r w:rsidRPr="009F1E46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9F1E46">
              <w:rPr>
                <w:rFonts w:ascii="Times New Roman" w:eastAsia="Times New Roman" w:hAnsi="Times New Roman"/>
                <w:sz w:val="24"/>
                <w:szCs w:val="24"/>
              </w:rPr>
              <w:t>Единая государственная система предупреждения и ликвидации ЧС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(РСЧС)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95A" w:rsidRPr="009F1E46" w:rsidRDefault="008B195A" w:rsidP="00402D86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E46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95A" w:rsidRPr="009F1E46" w:rsidRDefault="008B195A" w:rsidP="009E69E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E46">
              <w:rPr>
                <w:rFonts w:ascii="Times New Roman" w:eastAsia="Times New Roman" w:hAnsi="Times New Roman"/>
                <w:sz w:val="24"/>
                <w:szCs w:val="24"/>
              </w:rPr>
              <w:t>Книга, наглядное пособие, проектор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95A" w:rsidRPr="009F1E46" w:rsidRDefault="008B195A" w:rsidP="00402D86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П.6,7 стр.43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95A" w:rsidRPr="009F1E46" w:rsidRDefault="008B195A" w:rsidP="00402D86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B195A" w:rsidRPr="009F1E46" w:rsidTr="009E69E7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95A" w:rsidRPr="009F1E46" w:rsidRDefault="00F76486" w:rsidP="00402D86">
            <w:pPr>
              <w:shd w:val="clear" w:color="auto" w:fill="FFFFFF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95A" w:rsidRPr="009F1E46" w:rsidRDefault="008B195A" w:rsidP="00402D86">
            <w:pPr>
              <w:shd w:val="clear" w:color="auto" w:fill="FFFFFF"/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  <w:lang w:val="sah-RU"/>
              </w:rPr>
            </w:pPr>
          </w:p>
        </w:tc>
        <w:tc>
          <w:tcPr>
            <w:tcW w:w="5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95A" w:rsidRPr="009F1E46" w:rsidRDefault="008B195A" w:rsidP="00402D86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9F1E46">
              <w:rPr>
                <w:rFonts w:ascii="Times New Roman" w:eastAsia="Times New Roman" w:hAnsi="Times New Roman"/>
                <w:sz w:val="24"/>
                <w:szCs w:val="24"/>
              </w:rPr>
              <w:t>Законодательные, нормативные и правовые основы обеспечения</w:t>
            </w:r>
            <w:r w:rsidRPr="009F1E46">
              <w:rPr>
                <w:rFonts w:ascii="Times New Roman" w:eastAsia="Times New Roman" w:hAnsi="Times New Roman"/>
                <w:b/>
                <w:sz w:val="24"/>
                <w:szCs w:val="24"/>
                <w:lang w:val="sah-RU"/>
              </w:rPr>
              <w:t>.</w:t>
            </w:r>
            <w:r w:rsidRPr="009F1E46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9F1E46">
              <w:rPr>
                <w:rFonts w:ascii="Times New Roman" w:eastAsia="Times New Roman" w:hAnsi="Times New Roman"/>
                <w:sz w:val="24"/>
                <w:szCs w:val="24"/>
              </w:rPr>
              <w:t>Гражданская оборона – составная часть обороноспособности страны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95A" w:rsidRPr="009F1E46" w:rsidRDefault="008B195A" w:rsidP="00402D86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E46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95A" w:rsidRPr="009F1E46" w:rsidRDefault="008B195A" w:rsidP="009E69E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E46">
              <w:rPr>
                <w:rFonts w:ascii="Times New Roman" w:eastAsia="Times New Roman" w:hAnsi="Times New Roman"/>
                <w:sz w:val="24"/>
                <w:szCs w:val="24"/>
              </w:rPr>
              <w:t>Книга, наглядное пособие, проектор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95A" w:rsidRPr="009F1E46" w:rsidRDefault="008B195A" w:rsidP="00402D86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П.8,9 стр.65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95A" w:rsidRPr="009F1E46" w:rsidRDefault="008B195A" w:rsidP="00402D86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B195A" w:rsidRPr="009F1E46" w:rsidTr="009E69E7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95A" w:rsidRPr="009F1E46" w:rsidRDefault="00F76486" w:rsidP="00402D86">
            <w:pPr>
              <w:shd w:val="clear" w:color="auto" w:fill="FFFFFF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95A" w:rsidRPr="009F1E46" w:rsidRDefault="008B195A" w:rsidP="00402D86">
            <w:pPr>
              <w:shd w:val="clear" w:color="auto" w:fill="FFFFFF"/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  <w:lang w:val="sah-RU"/>
              </w:rPr>
            </w:pPr>
          </w:p>
        </w:tc>
        <w:tc>
          <w:tcPr>
            <w:tcW w:w="5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95A" w:rsidRPr="009F1E46" w:rsidRDefault="008B195A" w:rsidP="00402D86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E46">
              <w:rPr>
                <w:rFonts w:ascii="Times New Roman" w:eastAsia="Times New Roman" w:hAnsi="Times New Roman"/>
                <w:sz w:val="24"/>
                <w:szCs w:val="24"/>
              </w:rPr>
              <w:t>Современные средства поражения, их поражающие факторы, мероприятия по защите населения</w:t>
            </w:r>
            <w:r w:rsidR="00F76486">
              <w:rPr>
                <w:rFonts w:ascii="Times New Roman" w:eastAsia="Times New Roman" w:hAnsi="Times New Roman"/>
                <w:sz w:val="24"/>
                <w:szCs w:val="24"/>
              </w:rPr>
              <w:t xml:space="preserve">. </w:t>
            </w:r>
            <w:r w:rsidR="00F76486" w:rsidRPr="009F1E46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F76486" w:rsidRPr="009F1E46">
              <w:rPr>
                <w:rFonts w:ascii="Times New Roman" w:eastAsia="Times New Roman" w:hAnsi="Times New Roman"/>
                <w:sz w:val="24"/>
                <w:szCs w:val="24"/>
              </w:rPr>
              <w:t>Основные мероприятия гражданской обороны по защите населения от ЧС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95A" w:rsidRPr="009F1E46" w:rsidRDefault="008B195A" w:rsidP="00402D86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E46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95A" w:rsidRPr="009F1E46" w:rsidRDefault="008B195A" w:rsidP="009E69E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E46">
              <w:rPr>
                <w:rFonts w:ascii="Times New Roman" w:eastAsia="Times New Roman" w:hAnsi="Times New Roman"/>
                <w:sz w:val="24"/>
                <w:szCs w:val="24"/>
              </w:rPr>
              <w:t>Книга, наглядное пособие, проектор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95A" w:rsidRPr="009F1E46" w:rsidRDefault="008B195A" w:rsidP="00402D86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П.10,11 стр.69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95A" w:rsidRPr="009F1E46" w:rsidRDefault="008B195A" w:rsidP="00402D86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B195A" w:rsidRPr="009F1E46" w:rsidTr="009E69E7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95A" w:rsidRPr="009F1E46" w:rsidRDefault="00F76486" w:rsidP="00402D86">
            <w:pPr>
              <w:shd w:val="clear" w:color="auto" w:fill="FFFFFF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95A" w:rsidRPr="009F1E46" w:rsidRDefault="008B195A" w:rsidP="00402D86">
            <w:pPr>
              <w:shd w:val="clear" w:color="auto" w:fill="FFFFFF"/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  <w:lang w:val="sah-RU"/>
              </w:rPr>
            </w:pPr>
          </w:p>
        </w:tc>
        <w:tc>
          <w:tcPr>
            <w:tcW w:w="5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95A" w:rsidRPr="009F1E46" w:rsidRDefault="008B195A" w:rsidP="00402D86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E46">
              <w:rPr>
                <w:rFonts w:ascii="Times New Roman" w:eastAsia="Times New Roman" w:hAnsi="Times New Roman"/>
                <w:sz w:val="24"/>
                <w:szCs w:val="24"/>
              </w:rPr>
              <w:t xml:space="preserve">Защитные сооружения Гражданской обороны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95A" w:rsidRPr="009F1E46" w:rsidRDefault="008B195A" w:rsidP="00402D86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E46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95A" w:rsidRPr="009F1E46" w:rsidRDefault="008B195A" w:rsidP="009E69E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E46">
              <w:rPr>
                <w:rFonts w:ascii="Times New Roman" w:eastAsia="Times New Roman" w:hAnsi="Times New Roman"/>
                <w:sz w:val="24"/>
                <w:szCs w:val="24"/>
              </w:rPr>
              <w:t xml:space="preserve">Книга, наглядное </w:t>
            </w:r>
            <w:proofErr w:type="gramStart"/>
            <w:r w:rsidRPr="009F1E46">
              <w:rPr>
                <w:rFonts w:ascii="Times New Roman" w:eastAsia="Times New Roman" w:hAnsi="Times New Roman"/>
                <w:sz w:val="24"/>
                <w:szCs w:val="24"/>
              </w:rPr>
              <w:t>пособие,  проектор</w:t>
            </w:r>
            <w:proofErr w:type="gram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95A" w:rsidRPr="009F1E46" w:rsidRDefault="00F76486" w:rsidP="00402D86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П.12 стр.</w:t>
            </w:r>
            <w:r w:rsidR="009E69E7">
              <w:rPr>
                <w:rFonts w:ascii="Times New Roman" w:eastAsia="Times New Roman" w:hAnsi="Times New Roman"/>
                <w:sz w:val="24"/>
                <w:szCs w:val="24"/>
              </w:rPr>
              <w:t xml:space="preserve"> 89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95A" w:rsidRPr="009F1E46" w:rsidRDefault="008B195A" w:rsidP="00402D86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B195A" w:rsidRPr="009F1E46" w:rsidTr="009E69E7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95A" w:rsidRPr="009F1E46" w:rsidRDefault="00F76486" w:rsidP="00402D86">
            <w:pPr>
              <w:shd w:val="clear" w:color="auto" w:fill="FFFFFF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95A" w:rsidRPr="009F1E46" w:rsidRDefault="008B195A" w:rsidP="00402D86">
            <w:pPr>
              <w:shd w:val="clear" w:color="auto" w:fill="FFFFFF"/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  <w:lang w:val="sah-RU"/>
              </w:rPr>
            </w:pPr>
          </w:p>
        </w:tc>
        <w:tc>
          <w:tcPr>
            <w:tcW w:w="5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95A" w:rsidRPr="009F1E46" w:rsidRDefault="008B195A" w:rsidP="00402D86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E46">
              <w:rPr>
                <w:rFonts w:ascii="Times New Roman" w:eastAsia="Times New Roman" w:hAnsi="Times New Roman"/>
                <w:sz w:val="24"/>
                <w:szCs w:val="24"/>
              </w:rPr>
              <w:t>ЧС мирного времени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95A" w:rsidRPr="009F1E46" w:rsidRDefault="008B195A" w:rsidP="00402D86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E46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95A" w:rsidRPr="009F1E46" w:rsidRDefault="008B195A" w:rsidP="009E69E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E46">
              <w:rPr>
                <w:rFonts w:ascii="Times New Roman" w:eastAsia="Times New Roman" w:hAnsi="Times New Roman"/>
                <w:sz w:val="24"/>
                <w:szCs w:val="24"/>
              </w:rPr>
              <w:t>Книга, наглядное пособие, проектор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95A" w:rsidRPr="009F1E46" w:rsidRDefault="00F76486" w:rsidP="00402D86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П.13,14 стр. 94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95A" w:rsidRPr="009F1E46" w:rsidRDefault="008B195A" w:rsidP="00402D86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B195A" w:rsidRPr="009F1E46" w:rsidTr="009E69E7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95A" w:rsidRPr="009F1E46" w:rsidRDefault="00F76486" w:rsidP="00402D86">
            <w:pPr>
              <w:shd w:val="clear" w:color="auto" w:fill="FFFFFF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95A" w:rsidRPr="009F1E46" w:rsidRDefault="008B195A" w:rsidP="00402D86">
            <w:pPr>
              <w:shd w:val="clear" w:color="auto" w:fill="FFFFFF"/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  <w:lang w:val="sah-RU"/>
              </w:rPr>
            </w:pPr>
          </w:p>
        </w:tc>
        <w:tc>
          <w:tcPr>
            <w:tcW w:w="5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95A" w:rsidRPr="009F1E46" w:rsidRDefault="008B195A" w:rsidP="00402D86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E46">
              <w:rPr>
                <w:rFonts w:ascii="Times New Roman" w:eastAsia="Times New Roman" w:hAnsi="Times New Roman"/>
                <w:sz w:val="24"/>
                <w:szCs w:val="24"/>
              </w:rPr>
              <w:t>Терроризм и безопасность человека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95A" w:rsidRPr="009F1E46" w:rsidRDefault="008B195A" w:rsidP="00402D86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E46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95A" w:rsidRPr="009F1E46" w:rsidRDefault="008B195A" w:rsidP="009E69E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E46">
              <w:rPr>
                <w:rFonts w:ascii="Times New Roman" w:eastAsia="Times New Roman" w:hAnsi="Times New Roman"/>
                <w:sz w:val="24"/>
                <w:szCs w:val="24"/>
              </w:rPr>
              <w:t>Книга, наглядное пособие, проектор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95A" w:rsidRPr="009F1E46" w:rsidRDefault="00F76486" w:rsidP="00402D86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П.15 стр.114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95A" w:rsidRPr="009F1E46" w:rsidRDefault="008B195A" w:rsidP="00402D86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B195A" w:rsidRPr="009F1E46" w:rsidTr="009E69E7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95A" w:rsidRPr="009F1E46" w:rsidRDefault="00377E08" w:rsidP="00402D86">
            <w:pPr>
              <w:shd w:val="clear" w:color="auto" w:fill="FFFFFF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95A" w:rsidRPr="009F1E46" w:rsidRDefault="008B195A" w:rsidP="00402D86">
            <w:pPr>
              <w:shd w:val="clear" w:color="auto" w:fill="FFFFFF"/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  <w:lang w:val="sah-RU"/>
              </w:rPr>
            </w:pPr>
          </w:p>
        </w:tc>
        <w:tc>
          <w:tcPr>
            <w:tcW w:w="5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95A" w:rsidRPr="009F1E46" w:rsidRDefault="008B195A" w:rsidP="00402D86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E46">
              <w:rPr>
                <w:rFonts w:ascii="Times New Roman" w:eastAsia="Times New Roman" w:hAnsi="Times New Roman"/>
                <w:sz w:val="24"/>
                <w:szCs w:val="24"/>
              </w:rPr>
              <w:t>Международный терроризм и безопасность России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95A" w:rsidRPr="009F1E46" w:rsidRDefault="008B195A" w:rsidP="00402D86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E46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95A" w:rsidRPr="009F1E46" w:rsidRDefault="008B195A" w:rsidP="009E69E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E46">
              <w:rPr>
                <w:rFonts w:ascii="Times New Roman" w:eastAsia="Times New Roman" w:hAnsi="Times New Roman"/>
                <w:sz w:val="24"/>
                <w:szCs w:val="24"/>
              </w:rPr>
              <w:t>Книга, наглядное пособие, проектор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95A" w:rsidRPr="009F1E46" w:rsidRDefault="00F76486" w:rsidP="00402D86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П. 16 стр.118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95A" w:rsidRPr="009F1E46" w:rsidRDefault="008B195A" w:rsidP="00402D86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B195A" w:rsidRPr="009F1E46" w:rsidTr="009E69E7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95A" w:rsidRPr="009F1E46" w:rsidRDefault="00377E08" w:rsidP="00402D86">
            <w:pPr>
              <w:shd w:val="clear" w:color="auto" w:fill="FFFFFF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95A" w:rsidRPr="009F1E46" w:rsidRDefault="008B195A" w:rsidP="00402D86">
            <w:pPr>
              <w:shd w:val="clear" w:color="auto" w:fill="FFFFFF"/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  <w:lang w:val="sah-RU"/>
              </w:rPr>
            </w:pPr>
          </w:p>
        </w:tc>
        <w:tc>
          <w:tcPr>
            <w:tcW w:w="5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95A" w:rsidRPr="009F1E46" w:rsidRDefault="008B195A" w:rsidP="00402D86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E46">
              <w:rPr>
                <w:rFonts w:ascii="Times New Roman" w:eastAsia="Times New Roman" w:hAnsi="Times New Roman"/>
                <w:sz w:val="24"/>
                <w:szCs w:val="24"/>
              </w:rPr>
              <w:t>Понятие о здоровье</w:t>
            </w:r>
            <w:r w:rsidR="00377E08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 w:rsidR="00377E08" w:rsidRPr="009F1E46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377E08" w:rsidRPr="009F1E46">
              <w:rPr>
                <w:rFonts w:ascii="Times New Roman" w:eastAsia="Times New Roman" w:hAnsi="Times New Roman"/>
                <w:sz w:val="24"/>
                <w:szCs w:val="24"/>
              </w:rPr>
              <w:t>Табака курение и его вред</w:t>
            </w:r>
            <w:r w:rsidR="00377E08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95A" w:rsidRPr="009F1E46" w:rsidRDefault="008B195A" w:rsidP="00402D86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E46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95A" w:rsidRPr="009F1E46" w:rsidRDefault="008B195A" w:rsidP="009E69E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E46">
              <w:rPr>
                <w:rFonts w:ascii="Times New Roman" w:eastAsia="Times New Roman" w:hAnsi="Times New Roman"/>
                <w:sz w:val="24"/>
                <w:szCs w:val="24"/>
              </w:rPr>
              <w:t>Книга, наглядное пособие, проектор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95A" w:rsidRPr="009F1E46" w:rsidRDefault="00377E08" w:rsidP="00402D86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П.17,18 стр.129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95A" w:rsidRPr="009F1E46" w:rsidRDefault="008B195A" w:rsidP="00402D86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B195A" w:rsidRPr="009F1E46" w:rsidTr="009E69E7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95A" w:rsidRPr="009F1E46" w:rsidRDefault="00377E08" w:rsidP="00377E08">
            <w:pPr>
              <w:shd w:val="clear" w:color="auto" w:fill="FFFFFF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95A" w:rsidRPr="009F1E46" w:rsidRDefault="008B195A" w:rsidP="00402D86">
            <w:pPr>
              <w:shd w:val="clear" w:color="auto" w:fill="FFFFFF"/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  <w:lang w:val="sah-RU"/>
              </w:rPr>
            </w:pPr>
          </w:p>
        </w:tc>
        <w:tc>
          <w:tcPr>
            <w:tcW w:w="5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95A" w:rsidRPr="009F1E46" w:rsidRDefault="008B195A" w:rsidP="00402D86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E46">
              <w:rPr>
                <w:rFonts w:ascii="Times New Roman" w:eastAsia="Times New Roman" w:hAnsi="Times New Roman"/>
                <w:sz w:val="24"/>
                <w:szCs w:val="24"/>
              </w:rPr>
              <w:t>Алкоголь и его вред</w:t>
            </w:r>
            <w:r w:rsidR="00377E08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95A" w:rsidRPr="009F1E46" w:rsidRDefault="008B195A" w:rsidP="00402D86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E46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95A" w:rsidRPr="009F1E46" w:rsidRDefault="008B195A" w:rsidP="009E69E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E46">
              <w:rPr>
                <w:rFonts w:ascii="Times New Roman" w:eastAsia="Times New Roman" w:hAnsi="Times New Roman"/>
                <w:sz w:val="24"/>
                <w:szCs w:val="24"/>
              </w:rPr>
              <w:t>Книга, наглядное пособие, проектор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95A" w:rsidRPr="009F1E46" w:rsidRDefault="00377E08" w:rsidP="00402D86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П. 19 стр.138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95A" w:rsidRPr="009F1E46" w:rsidRDefault="008B195A" w:rsidP="00402D86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B195A" w:rsidRPr="009F1E46" w:rsidTr="009E69E7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95A" w:rsidRPr="009F1E46" w:rsidRDefault="00377E08" w:rsidP="00402D86">
            <w:pPr>
              <w:shd w:val="clear" w:color="auto" w:fill="FFFFFF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95A" w:rsidRPr="009F1E46" w:rsidRDefault="008B195A" w:rsidP="00402D86">
            <w:pPr>
              <w:shd w:val="clear" w:color="auto" w:fill="FFFFFF"/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  <w:lang w:val="sah-RU"/>
              </w:rPr>
            </w:pPr>
          </w:p>
        </w:tc>
        <w:tc>
          <w:tcPr>
            <w:tcW w:w="5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95A" w:rsidRPr="009F1E46" w:rsidRDefault="008B195A" w:rsidP="00402D86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E46">
              <w:rPr>
                <w:rFonts w:ascii="Times New Roman" w:eastAsia="Times New Roman" w:hAnsi="Times New Roman"/>
                <w:sz w:val="24"/>
                <w:szCs w:val="24"/>
              </w:rPr>
              <w:t>Наркотики и их вред</w:t>
            </w:r>
            <w:r w:rsidR="00377E08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95A" w:rsidRPr="009F1E46" w:rsidRDefault="008B195A" w:rsidP="00402D86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E46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95A" w:rsidRPr="009F1E46" w:rsidRDefault="008B195A" w:rsidP="009E69E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E46">
              <w:rPr>
                <w:rFonts w:ascii="Times New Roman" w:eastAsia="Times New Roman" w:hAnsi="Times New Roman"/>
                <w:sz w:val="24"/>
                <w:szCs w:val="24"/>
              </w:rPr>
              <w:t>Книга, наглядное пособие, проектор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95A" w:rsidRPr="009F1E46" w:rsidRDefault="00377E08" w:rsidP="00402D86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П. 20 стр.142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95A" w:rsidRPr="009F1E46" w:rsidRDefault="008B195A" w:rsidP="00402D86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B195A" w:rsidRPr="009F1E46" w:rsidTr="009E69E7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95A" w:rsidRPr="009F1E46" w:rsidRDefault="00377E08" w:rsidP="00402D86">
            <w:pPr>
              <w:shd w:val="clear" w:color="auto" w:fill="FFFFFF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95A" w:rsidRPr="009F1E46" w:rsidRDefault="008B195A" w:rsidP="00402D86">
            <w:pPr>
              <w:shd w:val="clear" w:color="auto" w:fill="FFFFFF"/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  <w:lang w:val="sah-RU"/>
              </w:rPr>
            </w:pPr>
          </w:p>
        </w:tc>
        <w:tc>
          <w:tcPr>
            <w:tcW w:w="5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95A" w:rsidRPr="009F1E46" w:rsidRDefault="008B195A" w:rsidP="00402D86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E46">
              <w:rPr>
                <w:rFonts w:ascii="Times New Roman" w:eastAsia="Times New Roman" w:hAnsi="Times New Roman"/>
                <w:sz w:val="24"/>
                <w:szCs w:val="24"/>
              </w:rPr>
              <w:t>Рациональное питание</w:t>
            </w:r>
            <w:r w:rsidR="00377E08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 w:rsidR="00377E08" w:rsidRPr="009F1E46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377E08" w:rsidRPr="009F1E46">
              <w:rPr>
                <w:rFonts w:ascii="Times New Roman" w:eastAsia="Times New Roman" w:hAnsi="Times New Roman"/>
                <w:sz w:val="24"/>
                <w:szCs w:val="24"/>
              </w:rPr>
              <w:t>Основы подбора продуктов питания</w:t>
            </w:r>
            <w:r w:rsidR="00377E08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 w:rsidR="00377E08" w:rsidRPr="009F1E46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377E08" w:rsidRPr="009F1E46">
              <w:rPr>
                <w:rFonts w:ascii="Times New Roman" w:eastAsia="Times New Roman" w:hAnsi="Times New Roman"/>
                <w:sz w:val="24"/>
                <w:szCs w:val="24"/>
              </w:rPr>
              <w:t>Советы как выбрать безопасные продукты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95A" w:rsidRPr="009F1E46" w:rsidRDefault="008B195A" w:rsidP="00402D86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E46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95A" w:rsidRPr="009F1E46" w:rsidRDefault="008B195A" w:rsidP="009E69E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E46">
              <w:rPr>
                <w:rFonts w:ascii="Times New Roman" w:eastAsia="Times New Roman" w:hAnsi="Times New Roman"/>
                <w:sz w:val="24"/>
                <w:szCs w:val="24"/>
              </w:rPr>
              <w:t>Книга, наглядное пособие, проектор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95A" w:rsidRPr="009F1E46" w:rsidRDefault="00377E08" w:rsidP="00402D86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П.21,22,23 стр.147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95A" w:rsidRPr="009F1E46" w:rsidRDefault="008B195A" w:rsidP="00402D86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B195A" w:rsidRPr="009F1E46" w:rsidTr="009E69E7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95A" w:rsidRPr="009F1E46" w:rsidRDefault="00377E08" w:rsidP="00402D86">
            <w:pPr>
              <w:shd w:val="clear" w:color="auto" w:fill="FFFFFF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95A" w:rsidRPr="009F1E46" w:rsidRDefault="008B195A" w:rsidP="00402D86">
            <w:pPr>
              <w:shd w:val="clear" w:color="auto" w:fill="FFFFFF"/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  <w:lang w:val="sah-RU"/>
              </w:rPr>
            </w:pPr>
          </w:p>
        </w:tc>
        <w:tc>
          <w:tcPr>
            <w:tcW w:w="5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95A" w:rsidRPr="009F1E46" w:rsidRDefault="008B195A" w:rsidP="00377E08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E46">
              <w:rPr>
                <w:rFonts w:ascii="Times New Roman" w:eastAsia="Times New Roman" w:hAnsi="Times New Roman"/>
                <w:sz w:val="24"/>
                <w:szCs w:val="24"/>
              </w:rPr>
              <w:t>Гигиена одежды</w:t>
            </w:r>
            <w:r w:rsidRPr="009F1E46">
              <w:rPr>
                <w:rFonts w:ascii="Times New Roman" w:eastAsia="Times New Roman" w:hAnsi="Times New Roman"/>
                <w:sz w:val="24"/>
                <w:szCs w:val="24"/>
                <w:lang w:val="sah-RU"/>
              </w:rPr>
              <w:t xml:space="preserve">. </w:t>
            </w:r>
            <w:r w:rsidR="00377E08" w:rsidRPr="009F1E46">
              <w:rPr>
                <w:rFonts w:ascii="Times New Roman" w:eastAsia="Times New Roman" w:hAnsi="Times New Roman"/>
                <w:sz w:val="24"/>
                <w:szCs w:val="24"/>
              </w:rPr>
              <w:t>Занятие физической культурой</w:t>
            </w:r>
            <w:r w:rsidR="00377E08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 w:rsidR="00377E08" w:rsidRPr="009F1E46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377E08" w:rsidRPr="009F1E46">
              <w:rPr>
                <w:rFonts w:ascii="Times New Roman" w:eastAsia="Times New Roman" w:hAnsi="Times New Roman"/>
                <w:sz w:val="24"/>
                <w:szCs w:val="24"/>
              </w:rPr>
              <w:t>Туризм как вид активного отдыха</w:t>
            </w:r>
            <w:r w:rsidR="00377E08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95A" w:rsidRPr="009F1E46" w:rsidRDefault="008B195A" w:rsidP="00402D86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E46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95A" w:rsidRPr="009F1E46" w:rsidRDefault="008B195A" w:rsidP="009E69E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E46">
              <w:rPr>
                <w:rFonts w:ascii="Times New Roman" w:eastAsia="Times New Roman" w:hAnsi="Times New Roman"/>
                <w:sz w:val="24"/>
                <w:szCs w:val="24"/>
              </w:rPr>
              <w:t>Книга, наглядное пособие, проектор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95A" w:rsidRPr="009F1E46" w:rsidRDefault="00377E08" w:rsidP="00402D86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П.24,25 стр.168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95A" w:rsidRPr="009F1E46" w:rsidRDefault="008B195A" w:rsidP="00402D86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B195A" w:rsidRPr="009F1E46" w:rsidTr="009E69E7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95A" w:rsidRPr="009F1E46" w:rsidRDefault="00377E08" w:rsidP="00402D86">
            <w:pPr>
              <w:shd w:val="clear" w:color="auto" w:fill="FFFFFF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95A" w:rsidRPr="009F1E46" w:rsidRDefault="008B195A" w:rsidP="00402D86">
            <w:pPr>
              <w:shd w:val="clear" w:color="auto" w:fill="FFFFFF"/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  <w:lang w:val="sah-RU"/>
              </w:rPr>
            </w:pPr>
          </w:p>
        </w:tc>
        <w:tc>
          <w:tcPr>
            <w:tcW w:w="5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95A" w:rsidRPr="009F1E46" w:rsidRDefault="00377E08" w:rsidP="00402D86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E46">
              <w:rPr>
                <w:rFonts w:ascii="Times New Roman" w:eastAsia="Times New Roman" w:hAnsi="Times New Roman"/>
                <w:sz w:val="24"/>
                <w:szCs w:val="24"/>
              </w:rPr>
              <w:t>Рекомендации специалистов МЧС по действиям в ЧС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 w:rsidRPr="009F1E46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9F1E46">
              <w:rPr>
                <w:rFonts w:ascii="Times New Roman" w:eastAsia="Times New Roman" w:hAnsi="Times New Roman"/>
                <w:sz w:val="24"/>
                <w:szCs w:val="24"/>
              </w:rPr>
              <w:t>Правила оказания первой помощи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95A" w:rsidRPr="009F1E46" w:rsidRDefault="008B195A" w:rsidP="00402D86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E46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95A" w:rsidRPr="009F1E46" w:rsidRDefault="008B195A" w:rsidP="009E69E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E46">
              <w:rPr>
                <w:rFonts w:ascii="Times New Roman" w:eastAsia="Times New Roman" w:hAnsi="Times New Roman"/>
                <w:sz w:val="24"/>
                <w:szCs w:val="24"/>
              </w:rPr>
              <w:t>Книга, наглядное пособие, проектор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95A" w:rsidRPr="009F1E46" w:rsidRDefault="00377E08" w:rsidP="00402D86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П.26 стр.176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95A" w:rsidRPr="009F1E46" w:rsidRDefault="008B195A" w:rsidP="00402D86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B195A" w:rsidRPr="009F1E46" w:rsidTr="009E69E7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95A" w:rsidRPr="009F1E46" w:rsidRDefault="00377E08" w:rsidP="00402D86">
            <w:pPr>
              <w:shd w:val="clear" w:color="auto" w:fill="FFFFFF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95A" w:rsidRPr="009F1E46" w:rsidRDefault="008B195A" w:rsidP="00402D86">
            <w:pPr>
              <w:shd w:val="clear" w:color="auto" w:fill="FFFFFF"/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  <w:lang w:val="sah-RU"/>
              </w:rPr>
            </w:pPr>
          </w:p>
        </w:tc>
        <w:tc>
          <w:tcPr>
            <w:tcW w:w="5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95A" w:rsidRPr="009F1E46" w:rsidRDefault="00377E08" w:rsidP="00402D86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Повторительно-обобщающее повторение за курс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обж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95A" w:rsidRPr="009F1E46" w:rsidRDefault="008B195A" w:rsidP="00402D86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E46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95A" w:rsidRPr="009F1E46" w:rsidRDefault="008B195A" w:rsidP="009E69E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1E46">
              <w:rPr>
                <w:rFonts w:ascii="Times New Roman" w:eastAsia="Times New Roman" w:hAnsi="Times New Roman"/>
                <w:sz w:val="24"/>
                <w:szCs w:val="24"/>
              </w:rPr>
              <w:t xml:space="preserve">Книга, наглядное пособие, </w:t>
            </w:r>
            <w:bookmarkStart w:id="0" w:name="_GoBack"/>
            <w:bookmarkEnd w:id="0"/>
            <w:r w:rsidRPr="009F1E46">
              <w:rPr>
                <w:rFonts w:ascii="Times New Roman" w:eastAsia="Times New Roman" w:hAnsi="Times New Roman"/>
                <w:sz w:val="24"/>
                <w:szCs w:val="24"/>
              </w:rPr>
              <w:t>проектор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95A" w:rsidRPr="009F1E46" w:rsidRDefault="008B195A" w:rsidP="00402D86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95A" w:rsidRPr="009F1E46" w:rsidRDefault="008B195A" w:rsidP="00402D86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B605C1" w:rsidRDefault="00B605C1"/>
    <w:sectPr w:rsidR="00B605C1" w:rsidSect="008B195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195A"/>
    <w:rsid w:val="00377E08"/>
    <w:rsid w:val="008B195A"/>
    <w:rsid w:val="009E69E7"/>
    <w:rsid w:val="00B605C1"/>
    <w:rsid w:val="00F76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28B73D9-E2DD-467B-AE17-B52DCFBB1B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19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B195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350</Words>
  <Characters>1995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2018-09-17T06:44:00Z</dcterms:created>
  <dcterms:modified xsi:type="dcterms:W3CDTF">2018-09-17T07:55:00Z</dcterms:modified>
</cp:coreProperties>
</file>